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040" w:rsidRDefault="001E1040" w:rsidP="00A807B0">
      <w:pPr>
        <w:tabs>
          <w:tab w:val="left" w:pos="426"/>
          <w:tab w:val="left" w:pos="993"/>
        </w:tabs>
        <w:spacing w:after="0" w:line="240" w:lineRule="auto"/>
        <w:ind w:firstLine="567"/>
        <w:rPr>
          <w:rFonts w:ascii="Times New Roman" w:hAnsi="Times New Roman" w:cs="Times New Roman"/>
          <w:b/>
          <w:i/>
          <w:sz w:val="24"/>
          <w:szCs w:val="24"/>
        </w:rPr>
      </w:pPr>
      <w:r w:rsidRPr="00D81B39">
        <w:rPr>
          <w:rFonts w:ascii="Times New Roman" w:hAnsi="Times New Roman" w:cs="Times New Roman"/>
          <w:b/>
          <w:i/>
          <w:sz w:val="24"/>
          <w:szCs w:val="24"/>
        </w:rPr>
        <w:t>Практическ</w:t>
      </w:r>
      <w:r>
        <w:rPr>
          <w:rFonts w:ascii="Times New Roman" w:hAnsi="Times New Roman" w:cs="Times New Roman"/>
          <w:b/>
          <w:i/>
          <w:sz w:val="24"/>
          <w:szCs w:val="24"/>
        </w:rPr>
        <w:t>ие задания</w:t>
      </w:r>
      <w:r w:rsidRPr="00D81B39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4B1F19" w:rsidRDefault="004B1F19" w:rsidP="00A807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5BF7">
        <w:rPr>
          <w:rFonts w:ascii="Times New Roman" w:hAnsi="Times New Roman" w:cs="Times New Roman"/>
          <w:i/>
          <w:iCs/>
          <w:sz w:val="24"/>
          <w:szCs w:val="24"/>
        </w:rPr>
        <w:t>Задание 1*.</w:t>
      </w:r>
      <w:r w:rsidRPr="007C10A2">
        <w:rPr>
          <w:rFonts w:ascii="Times New Roman" w:hAnsi="Times New Roman" w:cs="Times New Roman"/>
          <w:sz w:val="24"/>
          <w:szCs w:val="24"/>
        </w:rPr>
        <w:t xml:space="preserve">Заполните таблицу об </w:t>
      </w:r>
      <w:r>
        <w:rPr>
          <w:rFonts w:ascii="Times New Roman" w:hAnsi="Times New Roman" w:cs="Times New Roman"/>
          <w:sz w:val="24"/>
          <w:szCs w:val="24"/>
        </w:rPr>
        <w:t>основных видах безработицы, подразделяющихся по различным критериям.</w:t>
      </w:r>
    </w:p>
    <w:p w:rsidR="004B1F19" w:rsidRDefault="004B1F19" w:rsidP="00A807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GridTable1LightAccent1"/>
        <w:tblW w:w="9464" w:type="dxa"/>
        <w:tblLook w:val="04A0"/>
      </w:tblPr>
      <w:tblGrid>
        <w:gridCol w:w="2225"/>
        <w:gridCol w:w="1923"/>
        <w:gridCol w:w="2056"/>
        <w:gridCol w:w="1842"/>
        <w:gridCol w:w="1418"/>
      </w:tblGrid>
      <w:tr w:rsidR="004B1F19" w:rsidRPr="00984DB3" w:rsidTr="00A807B0">
        <w:trPr>
          <w:cnfStyle w:val="100000000000"/>
          <w:trHeight w:val="535"/>
        </w:trPr>
        <w:tc>
          <w:tcPr>
            <w:cnfStyle w:val="001000000000"/>
            <w:tcW w:w="2225" w:type="dxa"/>
            <w:vAlign w:val="center"/>
          </w:tcPr>
          <w:p w:rsidR="004B1F19" w:rsidRPr="00984DB3" w:rsidRDefault="004B1F19" w:rsidP="00A807B0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84DB3">
              <w:rPr>
                <w:rFonts w:ascii="Times New Roman" w:hAnsi="Times New Roman" w:cs="Times New Roman"/>
                <w:b w:val="0"/>
                <w:sz w:val="24"/>
                <w:szCs w:val="24"/>
              </w:rPr>
              <w:t>Критерий</w:t>
            </w:r>
          </w:p>
        </w:tc>
        <w:tc>
          <w:tcPr>
            <w:tcW w:w="1923" w:type="dxa"/>
            <w:vAlign w:val="center"/>
          </w:tcPr>
          <w:p w:rsidR="004B1F19" w:rsidRPr="00984DB3" w:rsidRDefault="004B1F19" w:rsidP="00A807B0">
            <w:pPr>
              <w:jc w:val="center"/>
              <w:cnfStyle w:val="10000000000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84DB3">
              <w:rPr>
                <w:rFonts w:ascii="Times New Roman" w:hAnsi="Times New Roman" w:cs="Times New Roman"/>
                <w:b w:val="0"/>
                <w:sz w:val="24"/>
                <w:szCs w:val="24"/>
              </w:rPr>
              <w:t>Вид</w:t>
            </w:r>
          </w:p>
        </w:tc>
        <w:tc>
          <w:tcPr>
            <w:tcW w:w="2056" w:type="dxa"/>
          </w:tcPr>
          <w:p w:rsidR="004B1F19" w:rsidRPr="00984DB3" w:rsidRDefault="004B1F19" w:rsidP="00A807B0">
            <w:pPr>
              <w:jc w:val="center"/>
              <w:cnfStyle w:val="10000000000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84DB3">
              <w:rPr>
                <w:rFonts w:ascii="Times New Roman" w:hAnsi="Times New Roman" w:cs="Times New Roman"/>
                <w:b w:val="0"/>
                <w:sz w:val="24"/>
                <w:szCs w:val="24"/>
              </w:rPr>
              <w:t>Краткая характеристика, основные особенности</w:t>
            </w:r>
          </w:p>
        </w:tc>
        <w:tc>
          <w:tcPr>
            <w:tcW w:w="1842" w:type="dxa"/>
            <w:vAlign w:val="center"/>
          </w:tcPr>
          <w:p w:rsidR="004B1F19" w:rsidRPr="00984DB3" w:rsidRDefault="004B1F19" w:rsidP="00A807B0">
            <w:pPr>
              <w:jc w:val="center"/>
              <w:cnfStyle w:val="10000000000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84DB3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Причины возникновения</w:t>
            </w:r>
          </w:p>
        </w:tc>
        <w:tc>
          <w:tcPr>
            <w:tcW w:w="1418" w:type="dxa"/>
            <w:vAlign w:val="center"/>
          </w:tcPr>
          <w:p w:rsidR="004B1F19" w:rsidRPr="00984DB3" w:rsidRDefault="004B1F19" w:rsidP="00A807B0">
            <w:pPr>
              <w:jc w:val="center"/>
              <w:cnfStyle w:val="10000000000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84DB3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Примеры</w:t>
            </w:r>
          </w:p>
        </w:tc>
      </w:tr>
      <w:tr w:rsidR="004B1F19" w:rsidRPr="00984DB3" w:rsidTr="00A807B0">
        <w:trPr>
          <w:trHeight w:val="679"/>
        </w:trPr>
        <w:tc>
          <w:tcPr>
            <w:cnfStyle w:val="001000000000"/>
            <w:tcW w:w="2225" w:type="dxa"/>
            <w:vMerge w:val="restart"/>
          </w:tcPr>
          <w:p w:rsidR="004B1F19" w:rsidRPr="00984DB3" w:rsidRDefault="004B1F19" w:rsidP="00A807B0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84DB3">
              <w:rPr>
                <w:rFonts w:ascii="Times New Roman" w:hAnsi="Times New Roman" w:cs="Times New Roman"/>
                <w:b w:val="0"/>
                <w:sz w:val="24"/>
                <w:szCs w:val="24"/>
              </w:rPr>
              <w:t>По характеру проявления</w:t>
            </w:r>
          </w:p>
        </w:tc>
        <w:tc>
          <w:tcPr>
            <w:tcW w:w="1923" w:type="dxa"/>
          </w:tcPr>
          <w:p w:rsidR="004B1F19" w:rsidRPr="00984DB3" w:rsidRDefault="004B1F19" w:rsidP="00A807B0">
            <w:pPr>
              <w:jc w:val="both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984DB3">
              <w:rPr>
                <w:rFonts w:ascii="Times New Roman" w:hAnsi="Times New Roman" w:cs="Times New Roman"/>
                <w:sz w:val="24"/>
                <w:szCs w:val="24"/>
              </w:rPr>
              <w:t xml:space="preserve">Открытая </w:t>
            </w:r>
          </w:p>
        </w:tc>
        <w:tc>
          <w:tcPr>
            <w:tcW w:w="2056" w:type="dxa"/>
          </w:tcPr>
          <w:p w:rsidR="004B1F19" w:rsidRPr="00984DB3" w:rsidRDefault="004B1F19" w:rsidP="00A807B0">
            <w:pPr>
              <w:jc w:val="both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B1F19" w:rsidRPr="00984DB3" w:rsidRDefault="004B1F19" w:rsidP="00A807B0">
            <w:pPr>
              <w:jc w:val="both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B1F19" w:rsidRPr="00984DB3" w:rsidRDefault="004B1F19" w:rsidP="00A807B0">
            <w:pPr>
              <w:jc w:val="both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1F19" w:rsidRPr="00984DB3" w:rsidTr="00A807B0">
        <w:trPr>
          <w:trHeight w:val="842"/>
        </w:trPr>
        <w:tc>
          <w:tcPr>
            <w:cnfStyle w:val="001000000000"/>
            <w:tcW w:w="2225" w:type="dxa"/>
            <w:vMerge/>
          </w:tcPr>
          <w:p w:rsidR="004B1F19" w:rsidRPr="00984DB3" w:rsidRDefault="004B1F19" w:rsidP="00A807B0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23" w:type="dxa"/>
          </w:tcPr>
          <w:p w:rsidR="004B1F19" w:rsidRPr="00984DB3" w:rsidRDefault="004B1F19" w:rsidP="00A807B0">
            <w:pPr>
              <w:jc w:val="both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984DB3">
              <w:rPr>
                <w:rFonts w:ascii="Times New Roman" w:hAnsi="Times New Roman" w:cs="Times New Roman"/>
                <w:sz w:val="24"/>
                <w:szCs w:val="24"/>
              </w:rPr>
              <w:t xml:space="preserve">Скрытая (латентная) </w:t>
            </w:r>
          </w:p>
        </w:tc>
        <w:tc>
          <w:tcPr>
            <w:tcW w:w="2056" w:type="dxa"/>
          </w:tcPr>
          <w:p w:rsidR="004B1F19" w:rsidRPr="00984DB3" w:rsidRDefault="004B1F19" w:rsidP="00A807B0">
            <w:pPr>
              <w:jc w:val="both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B1F19" w:rsidRPr="00984DB3" w:rsidRDefault="004B1F19" w:rsidP="00A807B0">
            <w:pPr>
              <w:jc w:val="both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B1F19" w:rsidRPr="00984DB3" w:rsidRDefault="004B1F19" w:rsidP="00A807B0">
            <w:pPr>
              <w:jc w:val="both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1F19" w:rsidRPr="00984DB3" w:rsidTr="00A807B0">
        <w:trPr>
          <w:trHeight w:val="588"/>
        </w:trPr>
        <w:tc>
          <w:tcPr>
            <w:cnfStyle w:val="001000000000"/>
            <w:tcW w:w="2225" w:type="dxa"/>
            <w:vMerge w:val="restart"/>
          </w:tcPr>
          <w:p w:rsidR="004B1F19" w:rsidRPr="00984DB3" w:rsidRDefault="004B1F19" w:rsidP="00A807B0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84DB3">
              <w:rPr>
                <w:rFonts w:ascii="Times New Roman" w:hAnsi="Times New Roman" w:cs="Times New Roman"/>
                <w:b w:val="0"/>
                <w:sz w:val="24"/>
                <w:szCs w:val="24"/>
              </w:rPr>
              <w:t>По причинам и условиям возникновения безработицы</w:t>
            </w:r>
          </w:p>
          <w:p w:rsidR="004B1F19" w:rsidRPr="00984DB3" w:rsidRDefault="004B1F19" w:rsidP="00A807B0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923" w:type="dxa"/>
          </w:tcPr>
          <w:p w:rsidR="004B1F19" w:rsidRPr="00984DB3" w:rsidRDefault="004B1F19" w:rsidP="00A807B0">
            <w:pPr>
              <w:jc w:val="both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984DB3">
              <w:rPr>
                <w:rFonts w:ascii="Times New Roman" w:hAnsi="Times New Roman" w:cs="Times New Roman"/>
                <w:sz w:val="24"/>
                <w:szCs w:val="24"/>
              </w:rPr>
              <w:t xml:space="preserve">Фрикционная </w:t>
            </w:r>
          </w:p>
        </w:tc>
        <w:tc>
          <w:tcPr>
            <w:tcW w:w="2056" w:type="dxa"/>
          </w:tcPr>
          <w:p w:rsidR="004B1F19" w:rsidRPr="00984DB3" w:rsidRDefault="004B1F19" w:rsidP="00A807B0">
            <w:pPr>
              <w:jc w:val="both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B1F19" w:rsidRPr="00984DB3" w:rsidRDefault="004B1F19" w:rsidP="00A807B0">
            <w:pPr>
              <w:jc w:val="both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B1F19" w:rsidRPr="00984DB3" w:rsidRDefault="004B1F19" w:rsidP="00A807B0">
            <w:pPr>
              <w:jc w:val="both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1F19" w:rsidRPr="00984DB3" w:rsidTr="00A807B0">
        <w:trPr>
          <w:trHeight w:val="697"/>
        </w:trPr>
        <w:tc>
          <w:tcPr>
            <w:cnfStyle w:val="001000000000"/>
            <w:tcW w:w="2225" w:type="dxa"/>
            <w:vMerge/>
          </w:tcPr>
          <w:p w:rsidR="004B1F19" w:rsidRPr="00984DB3" w:rsidRDefault="004B1F19" w:rsidP="00A807B0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23" w:type="dxa"/>
          </w:tcPr>
          <w:p w:rsidR="004B1F19" w:rsidRPr="00984DB3" w:rsidRDefault="004B1F19" w:rsidP="00A807B0">
            <w:pPr>
              <w:jc w:val="both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984DB3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Структурная </w:t>
            </w:r>
          </w:p>
        </w:tc>
        <w:tc>
          <w:tcPr>
            <w:tcW w:w="2056" w:type="dxa"/>
          </w:tcPr>
          <w:p w:rsidR="004B1F19" w:rsidRPr="00984DB3" w:rsidRDefault="004B1F19" w:rsidP="00A807B0">
            <w:pPr>
              <w:jc w:val="both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B1F19" w:rsidRPr="00984DB3" w:rsidRDefault="004B1F19" w:rsidP="00A807B0">
            <w:pPr>
              <w:jc w:val="both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B1F19" w:rsidRPr="00984DB3" w:rsidRDefault="004B1F19" w:rsidP="00A807B0">
            <w:pPr>
              <w:jc w:val="both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1F19" w:rsidRPr="00984DB3" w:rsidTr="00A807B0">
        <w:trPr>
          <w:trHeight w:val="679"/>
        </w:trPr>
        <w:tc>
          <w:tcPr>
            <w:cnfStyle w:val="001000000000"/>
            <w:tcW w:w="2225" w:type="dxa"/>
            <w:vMerge/>
          </w:tcPr>
          <w:p w:rsidR="004B1F19" w:rsidRPr="00984DB3" w:rsidRDefault="004B1F19" w:rsidP="00A807B0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23" w:type="dxa"/>
          </w:tcPr>
          <w:p w:rsidR="004B1F19" w:rsidRPr="00984DB3" w:rsidRDefault="004B1F19" w:rsidP="00A807B0">
            <w:pPr>
              <w:jc w:val="both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984DB3">
              <w:rPr>
                <w:rFonts w:ascii="Times New Roman" w:hAnsi="Times New Roman" w:cs="Times New Roman"/>
                <w:sz w:val="24"/>
                <w:szCs w:val="24"/>
              </w:rPr>
              <w:t xml:space="preserve">Циклическая </w:t>
            </w:r>
          </w:p>
        </w:tc>
        <w:tc>
          <w:tcPr>
            <w:tcW w:w="2056" w:type="dxa"/>
          </w:tcPr>
          <w:p w:rsidR="004B1F19" w:rsidRPr="00984DB3" w:rsidRDefault="004B1F19" w:rsidP="00A807B0">
            <w:pPr>
              <w:jc w:val="both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B1F19" w:rsidRPr="00984DB3" w:rsidRDefault="004B1F19" w:rsidP="00A807B0">
            <w:pPr>
              <w:jc w:val="both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B1F19" w:rsidRPr="00984DB3" w:rsidRDefault="004B1F19" w:rsidP="00A807B0">
            <w:pPr>
              <w:jc w:val="both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1F19" w:rsidRPr="00984DB3" w:rsidTr="00A807B0">
        <w:trPr>
          <w:trHeight w:val="695"/>
        </w:trPr>
        <w:tc>
          <w:tcPr>
            <w:cnfStyle w:val="001000000000"/>
            <w:tcW w:w="2225" w:type="dxa"/>
            <w:vMerge w:val="restart"/>
          </w:tcPr>
          <w:p w:rsidR="004B1F19" w:rsidRPr="00984DB3" w:rsidRDefault="004B1F19" w:rsidP="00A807B0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84DB3">
              <w:rPr>
                <w:rFonts w:ascii="Times New Roman" w:hAnsi="Times New Roman" w:cs="Times New Roman"/>
                <w:b w:val="0"/>
                <w:sz w:val="24"/>
                <w:szCs w:val="24"/>
              </w:rPr>
              <w:t>По характеру вытеснения работника с производства</w:t>
            </w:r>
          </w:p>
        </w:tc>
        <w:tc>
          <w:tcPr>
            <w:tcW w:w="1923" w:type="dxa"/>
          </w:tcPr>
          <w:p w:rsidR="004B1F19" w:rsidRPr="00984DB3" w:rsidRDefault="004B1F19" w:rsidP="00A807B0">
            <w:pPr>
              <w:jc w:val="both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984DB3">
              <w:rPr>
                <w:rFonts w:ascii="Times New Roman" w:hAnsi="Times New Roman" w:cs="Times New Roman"/>
                <w:sz w:val="24"/>
                <w:szCs w:val="24"/>
              </w:rPr>
              <w:t xml:space="preserve">Добровольная </w:t>
            </w:r>
          </w:p>
        </w:tc>
        <w:tc>
          <w:tcPr>
            <w:tcW w:w="2056" w:type="dxa"/>
          </w:tcPr>
          <w:p w:rsidR="004B1F19" w:rsidRPr="00984DB3" w:rsidRDefault="004B1F19" w:rsidP="00A807B0">
            <w:pPr>
              <w:jc w:val="both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B1F19" w:rsidRPr="00984DB3" w:rsidRDefault="004B1F19" w:rsidP="00A807B0">
            <w:pPr>
              <w:jc w:val="both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B1F19" w:rsidRPr="00984DB3" w:rsidRDefault="004B1F19" w:rsidP="00A807B0">
            <w:pPr>
              <w:jc w:val="both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1F19" w:rsidRPr="00984DB3" w:rsidTr="00A807B0">
        <w:trPr>
          <w:trHeight w:val="689"/>
        </w:trPr>
        <w:tc>
          <w:tcPr>
            <w:cnfStyle w:val="001000000000"/>
            <w:tcW w:w="2225" w:type="dxa"/>
            <w:vMerge/>
          </w:tcPr>
          <w:p w:rsidR="004B1F19" w:rsidRPr="00984DB3" w:rsidRDefault="004B1F19" w:rsidP="00A807B0">
            <w:pPr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923" w:type="dxa"/>
          </w:tcPr>
          <w:p w:rsidR="004B1F19" w:rsidRPr="00984DB3" w:rsidRDefault="004B1F19" w:rsidP="00A807B0">
            <w:pPr>
              <w:jc w:val="both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984DB3">
              <w:rPr>
                <w:rFonts w:ascii="Times New Roman" w:hAnsi="Times New Roman" w:cs="Times New Roman"/>
                <w:sz w:val="24"/>
                <w:szCs w:val="24"/>
              </w:rPr>
              <w:t>Принудительная</w:t>
            </w:r>
          </w:p>
        </w:tc>
        <w:tc>
          <w:tcPr>
            <w:tcW w:w="2056" w:type="dxa"/>
          </w:tcPr>
          <w:p w:rsidR="004B1F19" w:rsidRPr="00984DB3" w:rsidRDefault="004B1F19" w:rsidP="00A807B0">
            <w:pPr>
              <w:jc w:val="both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B1F19" w:rsidRPr="00984DB3" w:rsidRDefault="004B1F19" w:rsidP="00A807B0">
            <w:pPr>
              <w:jc w:val="both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B1F19" w:rsidRPr="00984DB3" w:rsidRDefault="004B1F19" w:rsidP="00A807B0">
            <w:pPr>
              <w:jc w:val="both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B1F19" w:rsidRDefault="004B1F19" w:rsidP="00A807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1F19" w:rsidRPr="00EA0B74" w:rsidRDefault="004B1F19" w:rsidP="00A807B0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07B0">
        <w:rPr>
          <w:rFonts w:ascii="Times New Roman" w:hAnsi="Times New Roman" w:cs="Times New Roman"/>
          <w:i/>
          <w:iCs/>
          <w:sz w:val="24"/>
          <w:szCs w:val="24"/>
        </w:rPr>
        <w:t xml:space="preserve">Задание </w:t>
      </w:r>
      <w:r w:rsidR="00A807B0" w:rsidRPr="00A807B0">
        <w:rPr>
          <w:rFonts w:ascii="Times New Roman" w:hAnsi="Times New Roman" w:cs="Times New Roman"/>
          <w:i/>
          <w:iCs/>
          <w:sz w:val="24"/>
          <w:szCs w:val="24"/>
        </w:rPr>
        <w:t>2*</w:t>
      </w:r>
      <w:r w:rsidRPr="00A807B0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A807B0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Pr="00EA0B74">
        <w:rPr>
          <w:rFonts w:ascii="Times New Roman" w:hAnsi="Times New Roman" w:cs="Times New Roman"/>
          <w:sz w:val="24"/>
          <w:szCs w:val="24"/>
        </w:rPr>
        <w:t>Какая зависимость существует между структурой рынка труда, объемом занятости и платой за труд? Может ли государство косвенно влиять на занятость без привлечения высвобождающихся работников на государственные предприятия?</w:t>
      </w:r>
    </w:p>
    <w:p w:rsidR="004B1F19" w:rsidRDefault="004B1F19" w:rsidP="00A807B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84DB3" w:rsidRPr="00E543A4" w:rsidRDefault="00984DB3" w:rsidP="00A807B0">
      <w:pPr>
        <w:pStyle w:val="a7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E543A4">
        <w:rPr>
          <w:i/>
          <w:iCs/>
          <w:color w:val="000000" w:themeColor="text1"/>
        </w:rPr>
        <w:t xml:space="preserve">Задание </w:t>
      </w:r>
      <w:r w:rsidR="00013E41">
        <w:rPr>
          <w:i/>
          <w:iCs/>
          <w:color w:val="000000" w:themeColor="text1"/>
        </w:rPr>
        <w:t>3</w:t>
      </w:r>
      <w:r w:rsidR="00E543A4">
        <w:rPr>
          <w:i/>
          <w:iCs/>
          <w:color w:val="000000" w:themeColor="text1"/>
        </w:rPr>
        <w:t>*</w:t>
      </w:r>
      <w:r w:rsidRPr="00E543A4">
        <w:rPr>
          <w:i/>
          <w:iCs/>
          <w:color w:val="000000" w:themeColor="text1"/>
        </w:rPr>
        <w:t xml:space="preserve">*. </w:t>
      </w:r>
      <w:r w:rsidRPr="00E543A4">
        <w:rPr>
          <w:color w:val="000000" w:themeColor="text1"/>
        </w:rPr>
        <w:t xml:space="preserve">Проблему безработицы усугубляет трудное материальное положение, толкающее искать работу домохозяек, пенсионеров, учащихся. Что будет способствовать развитию безработицы в РФ? </w:t>
      </w:r>
    </w:p>
    <w:p w:rsidR="00E543A4" w:rsidRDefault="00E543A4" w:rsidP="00A807B0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</w:pPr>
    </w:p>
    <w:p w:rsidR="00984DB3" w:rsidRPr="007B746F" w:rsidRDefault="00984DB3" w:rsidP="00E543A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B746F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Задание </w:t>
      </w:r>
      <w:r w:rsidR="00013E41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4</w:t>
      </w:r>
      <w:r w:rsidR="00E543A4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*</w:t>
      </w:r>
      <w:r w:rsidRPr="007B746F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*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. </w:t>
      </w:r>
      <w:r w:rsidRPr="007B746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Приведите примеры различных форм безработицы в России с обоснованием.</w:t>
      </w:r>
    </w:p>
    <w:p w:rsidR="00013E41" w:rsidRDefault="00013E41" w:rsidP="00A807B0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A807B0" w:rsidRPr="00EA0B74" w:rsidRDefault="00A807B0" w:rsidP="00A807B0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E543A4">
        <w:rPr>
          <w:rFonts w:ascii="Times New Roman" w:hAnsi="Times New Roman" w:cs="Times New Roman"/>
          <w:i/>
          <w:iCs/>
          <w:sz w:val="24"/>
          <w:szCs w:val="24"/>
        </w:rPr>
        <w:t xml:space="preserve">Задание </w:t>
      </w:r>
      <w:r w:rsidR="00013E41">
        <w:rPr>
          <w:rFonts w:ascii="Times New Roman" w:hAnsi="Times New Roman" w:cs="Times New Roman"/>
          <w:i/>
          <w:iCs/>
          <w:sz w:val="24"/>
          <w:szCs w:val="24"/>
        </w:rPr>
        <w:t>5</w:t>
      </w:r>
      <w:r w:rsidR="00E543A4" w:rsidRPr="00E543A4">
        <w:rPr>
          <w:rFonts w:ascii="Times New Roman" w:hAnsi="Times New Roman" w:cs="Times New Roman"/>
          <w:i/>
          <w:iCs/>
          <w:sz w:val="24"/>
          <w:szCs w:val="24"/>
        </w:rPr>
        <w:t>**</w:t>
      </w:r>
      <w:r w:rsidRPr="00E543A4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EA0B74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Pr="00EA0B74">
        <w:rPr>
          <w:rFonts w:ascii="Times New Roman" w:hAnsi="Times New Roman" w:cs="Times New Roman"/>
          <w:sz w:val="24"/>
          <w:szCs w:val="24"/>
        </w:rPr>
        <w:t>В 1933 году, в период самого глубокого за всю историю США кризиса, названного Великой депрессией, президент Ф. Д. Рузвельт предпринял неординарный шаг: Законом о восстановлении национальной промышленности запрещалось любое преследование деятельности профсоюзов, в том числе дискриминация членов профсоюзов при приеме на работу. Данный закон с тех пор известен как «Хартия вольностей рабочего класса Америки». Как вы считаете, каковы были ближайшие и долгосрочные последствия решения президента Рузвельта? Способствовало ли оно или затруднило выход экономики США из кризиса?</w:t>
      </w:r>
    </w:p>
    <w:p w:rsidR="004B1F19" w:rsidRDefault="004B1F19" w:rsidP="00A807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543A4" w:rsidRDefault="00E543A4" w:rsidP="00E543A4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43A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Задание </w:t>
      </w:r>
      <w:r w:rsidR="00013E41">
        <w:rPr>
          <w:rFonts w:ascii="Times New Roman" w:hAnsi="Times New Roman" w:cs="Times New Roman"/>
          <w:bCs/>
          <w:i/>
          <w:iCs/>
          <w:sz w:val="24"/>
          <w:szCs w:val="24"/>
        </w:rPr>
        <w:t>6</w:t>
      </w:r>
      <w:r w:rsidRPr="00E543A4">
        <w:rPr>
          <w:rFonts w:ascii="Times New Roman" w:hAnsi="Times New Roman" w:cs="Times New Roman"/>
          <w:bCs/>
          <w:i/>
          <w:iCs/>
          <w:sz w:val="24"/>
          <w:szCs w:val="24"/>
        </w:rPr>
        <w:t>***.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EA0B74">
        <w:rPr>
          <w:rFonts w:ascii="Times New Roman" w:hAnsi="Times New Roman" w:cs="Times New Roman"/>
          <w:sz w:val="24"/>
          <w:szCs w:val="24"/>
        </w:rPr>
        <w:t>Равновесие на рынке труда — означает ли оно полную занятость? Нет или да — обоснуйте любой свой ответ.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0B74">
        <w:rPr>
          <w:rFonts w:ascii="Times New Roman" w:hAnsi="Times New Roman" w:cs="Times New Roman"/>
          <w:sz w:val="24"/>
          <w:szCs w:val="24"/>
        </w:rPr>
        <w:t>Нужно ли стране стремиться к полной ликвидации безработицы? Обоснуйте как отрицательный, так и положительный ответы.</w:t>
      </w:r>
    </w:p>
    <w:p w:rsidR="00E543A4" w:rsidRPr="00EA0B74" w:rsidRDefault="00E543A4" w:rsidP="00E543A4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0B74">
        <w:rPr>
          <w:rFonts w:ascii="Times New Roman" w:hAnsi="Times New Roman" w:cs="Times New Roman"/>
          <w:sz w:val="24"/>
          <w:szCs w:val="24"/>
        </w:rPr>
        <w:t xml:space="preserve">Попробуйте построить для России кривую </w:t>
      </w:r>
      <w:proofErr w:type="spellStart"/>
      <w:r w:rsidRPr="00EA0B74">
        <w:rPr>
          <w:rFonts w:ascii="Times New Roman" w:hAnsi="Times New Roman" w:cs="Times New Roman"/>
          <w:sz w:val="24"/>
          <w:szCs w:val="24"/>
        </w:rPr>
        <w:t>Филлипса</w:t>
      </w:r>
      <w:proofErr w:type="spellEnd"/>
      <w:r w:rsidRPr="00EA0B74">
        <w:rPr>
          <w:rFonts w:ascii="Times New Roman" w:hAnsi="Times New Roman" w:cs="Times New Roman"/>
          <w:sz w:val="24"/>
          <w:szCs w:val="24"/>
        </w:rPr>
        <w:t>. Какие затруднения вы встречаете? Где, на ваш взгляд, кривая должна пересечь ось абсцисс?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0B74">
        <w:rPr>
          <w:rFonts w:ascii="Times New Roman" w:hAnsi="Times New Roman" w:cs="Times New Roman"/>
          <w:sz w:val="24"/>
          <w:szCs w:val="24"/>
        </w:rPr>
        <w:t xml:space="preserve">Что вы знаете о </w:t>
      </w:r>
      <w:r w:rsidRPr="00EA0B74">
        <w:rPr>
          <w:rFonts w:ascii="Times New Roman" w:hAnsi="Times New Roman" w:cs="Times New Roman"/>
          <w:sz w:val="24"/>
          <w:szCs w:val="24"/>
        </w:rPr>
        <w:lastRenderedPageBreak/>
        <w:t>механизме социальной защиты в России? Вспомните о нем на примере своих бабушек и дедушек. Какими недостатками и достоинствами он обладает в отличие от западных систем?</w:t>
      </w:r>
    </w:p>
    <w:p w:rsidR="00E543A4" w:rsidRDefault="00E543A4" w:rsidP="00A807B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:rsidR="00E543A4" w:rsidRDefault="00E543A4" w:rsidP="00E543A4">
      <w:pPr>
        <w:pStyle w:val="c10"/>
        <w:shd w:val="clear" w:color="auto" w:fill="FFFFFF"/>
        <w:spacing w:before="0" w:beforeAutospacing="0" w:after="0" w:afterAutospacing="0"/>
        <w:ind w:firstLine="708"/>
        <w:jc w:val="both"/>
        <w:rPr>
          <w:rStyle w:val="c23"/>
          <w:rFonts w:ascii="Arial" w:hAnsi="Arial" w:cs="Arial"/>
          <w:b/>
          <w:bCs/>
          <w:i/>
          <w:iCs/>
          <w:color w:val="000000"/>
          <w:sz w:val="28"/>
          <w:szCs w:val="28"/>
        </w:rPr>
      </w:pPr>
    </w:p>
    <w:p w:rsidR="00E543A4" w:rsidRDefault="00E543A4" w:rsidP="00E543A4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sectPr w:rsidR="00E543A4" w:rsidSect="00E326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14381"/>
    <w:multiLevelType w:val="hybridMultilevel"/>
    <w:tmpl w:val="7A905C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433C6E"/>
    <w:multiLevelType w:val="hybridMultilevel"/>
    <w:tmpl w:val="29447138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5C3297E"/>
    <w:multiLevelType w:val="hybridMultilevel"/>
    <w:tmpl w:val="75F46B58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1DD48C7"/>
    <w:multiLevelType w:val="hybridMultilevel"/>
    <w:tmpl w:val="2EEEE33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EC62B13"/>
    <w:multiLevelType w:val="hybridMultilevel"/>
    <w:tmpl w:val="5C5E158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7712422A"/>
    <w:multiLevelType w:val="hybridMultilevel"/>
    <w:tmpl w:val="4D94B78E"/>
    <w:lvl w:ilvl="0" w:tplc="2662D0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1E1040"/>
    <w:rsid w:val="00013E41"/>
    <w:rsid w:val="001319AC"/>
    <w:rsid w:val="001D06FC"/>
    <w:rsid w:val="001E1040"/>
    <w:rsid w:val="00344F6B"/>
    <w:rsid w:val="003A25B7"/>
    <w:rsid w:val="004B1F19"/>
    <w:rsid w:val="004B2D0D"/>
    <w:rsid w:val="006639CD"/>
    <w:rsid w:val="0069260E"/>
    <w:rsid w:val="007216BD"/>
    <w:rsid w:val="0084030C"/>
    <w:rsid w:val="00984DB3"/>
    <w:rsid w:val="00A3296A"/>
    <w:rsid w:val="00A37AB9"/>
    <w:rsid w:val="00A4419D"/>
    <w:rsid w:val="00A807B0"/>
    <w:rsid w:val="00B11BDD"/>
    <w:rsid w:val="00B7716B"/>
    <w:rsid w:val="00CC28FF"/>
    <w:rsid w:val="00D63E99"/>
    <w:rsid w:val="00D934EE"/>
    <w:rsid w:val="00E326D1"/>
    <w:rsid w:val="00E543A4"/>
    <w:rsid w:val="00EC5462"/>
    <w:rsid w:val="00F95F7E"/>
    <w:rsid w:val="00FC2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6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E1040"/>
    <w:pPr>
      <w:ind w:left="720"/>
      <w:contextualSpacing/>
    </w:pPr>
  </w:style>
  <w:style w:type="table" w:styleId="a5">
    <w:name w:val="Table Grid"/>
    <w:basedOn w:val="a1"/>
    <w:uiPriority w:val="59"/>
    <w:rsid w:val="001E10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1E1040"/>
    <w:rPr>
      <w:b/>
      <w:bCs/>
    </w:rPr>
  </w:style>
  <w:style w:type="paragraph" w:styleId="a7">
    <w:name w:val="Normal (Web)"/>
    <w:basedOn w:val="a"/>
    <w:uiPriority w:val="99"/>
    <w:unhideWhenUsed/>
    <w:rsid w:val="001E10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15">
    <w:name w:val="Text_15"/>
    <w:link w:val="Text150"/>
    <w:qFormat/>
    <w:rsid w:val="001E1040"/>
    <w:pPr>
      <w:spacing w:after="0" w:line="360" w:lineRule="exact"/>
      <w:ind w:firstLine="72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Text150">
    <w:name w:val="Text_15 Знак"/>
    <w:link w:val="Text15"/>
    <w:rsid w:val="001E1040"/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Абзац списка Знак"/>
    <w:link w:val="a3"/>
    <w:uiPriority w:val="34"/>
    <w:locked/>
    <w:rsid w:val="001E1040"/>
  </w:style>
  <w:style w:type="paragraph" w:styleId="a8">
    <w:name w:val="Balloon Text"/>
    <w:basedOn w:val="a"/>
    <w:link w:val="a9"/>
    <w:uiPriority w:val="99"/>
    <w:semiHidden/>
    <w:unhideWhenUsed/>
    <w:rsid w:val="001E10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E1040"/>
    <w:rPr>
      <w:rFonts w:ascii="Tahoma" w:hAnsi="Tahoma" w:cs="Tahoma"/>
      <w:sz w:val="16"/>
      <w:szCs w:val="16"/>
    </w:rPr>
  </w:style>
  <w:style w:type="table" w:customStyle="1" w:styleId="GridTable4Accent1">
    <w:name w:val="Grid Table 4 Accent 1"/>
    <w:basedOn w:val="a1"/>
    <w:uiPriority w:val="49"/>
    <w:rsid w:val="007216BD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-11">
    <w:name w:val="Светлая сетка - Акцент 11"/>
    <w:basedOn w:val="a1"/>
    <w:uiPriority w:val="62"/>
    <w:rsid w:val="00FC24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GridTable6ColorfulAccent1">
    <w:name w:val="Grid Table 6 Colorful Accent 1"/>
    <w:basedOn w:val="a1"/>
    <w:uiPriority w:val="51"/>
    <w:rsid w:val="00F95F7E"/>
    <w:pPr>
      <w:spacing w:after="0" w:line="240" w:lineRule="auto"/>
    </w:pPr>
    <w:rPr>
      <w:rFonts w:eastAsiaTheme="minorHAnsi"/>
      <w:color w:val="365F91" w:themeColor="accent1" w:themeShade="BF"/>
      <w:lang w:eastAsia="en-US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1LightAccent1">
    <w:name w:val="Grid Table 1 Light Accent 1"/>
    <w:basedOn w:val="a1"/>
    <w:uiPriority w:val="46"/>
    <w:rsid w:val="004B1F19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c10">
    <w:name w:val="c10"/>
    <w:basedOn w:val="a"/>
    <w:rsid w:val="004B1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3">
    <w:name w:val="c23"/>
    <w:basedOn w:val="a0"/>
    <w:rsid w:val="004B1F1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557</TotalTime>
  <Pages>2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HZ Vadim</dc:creator>
  <cp:keywords/>
  <dc:description/>
  <cp:lastModifiedBy>HZ Vadim</cp:lastModifiedBy>
  <cp:revision>19</cp:revision>
  <dcterms:created xsi:type="dcterms:W3CDTF">2020-08-27T10:15:00Z</dcterms:created>
  <dcterms:modified xsi:type="dcterms:W3CDTF">2021-01-21T17:13:00Z</dcterms:modified>
</cp:coreProperties>
</file>